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081BD2" w:rsidRPr="00792DAB" w:rsidRDefault="00B21017" w:rsidP="00B21017">
      <w:pPr>
        <w:pStyle w:val="a4"/>
        <w:rPr>
          <w:sz w:val="28"/>
          <w:szCs w:val="28"/>
        </w:rPr>
      </w:pPr>
      <w:r>
        <w:rPr>
          <w:sz w:val="28"/>
          <w:szCs w:val="28"/>
        </w:rPr>
        <w:t>31 марта 2022</w:t>
      </w:r>
      <w:r w:rsidRPr="00813A01">
        <w:rPr>
          <w:sz w:val="28"/>
          <w:szCs w:val="28"/>
        </w:rPr>
        <w:t xml:space="preserve"> года</w:t>
      </w:r>
      <w:r w:rsidRPr="00081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 аукциона – департамент </w:t>
      </w:r>
      <w:r w:rsidR="00574653">
        <w:rPr>
          <w:sz w:val="28"/>
          <w:szCs w:val="28"/>
        </w:rPr>
        <w:t>2022</w:t>
      </w:r>
      <w:r w:rsidR="00574653" w:rsidRPr="00813A01">
        <w:rPr>
          <w:sz w:val="28"/>
          <w:szCs w:val="28"/>
        </w:rPr>
        <w:t xml:space="preserve"> года</w:t>
      </w:r>
      <w:r w:rsidR="00574653" w:rsidRPr="00081BD2">
        <w:rPr>
          <w:sz w:val="28"/>
          <w:szCs w:val="28"/>
        </w:rPr>
        <w:t xml:space="preserve"> </w:t>
      </w:r>
      <w:r w:rsidR="00574653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21</w:t>
      </w:r>
      <w:r w:rsidR="00081BD2">
        <w:rPr>
          <w:sz w:val="28"/>
          <w:szCs w:val="28"/>
        </w:rPr>
        <w:t>.</w:t>
      </w:r>
      <w:r w:rsidR="00574653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081BD2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081BD2">
        <w:rPr>
          <w:sz w:val="28"/>
          <w:szCs w:val="28"/>
        </w:rPr>
        <w:t xml:space="preserve"> №</w:t>
      </w:r>
      <w:r>
        <w:rPr>
          <w:sz w:val="28"/>
          <w:szCs w:val="28"/>
        </w:rPr>
        <w:t>238</w:t>
      </w:r>
      <w:bookmarkStart w:id="0" w:name="_GoBack"/>
      <w:bookmarkEnd w:id="0"/>
      <w:r w:rsidR="00EE4F60" w:rsidRPr="00EE4F60">
        <w:rPr>
          <w:sz w:val="28"/>
          <w:szCs w:val="28"/>
        </w:rPr>
        <w:t>/</w:t>
      </w:r>
      <w:r w:rsidR="00081BD2">
        <w:rPr>
          <w:sz w:val="28"/>
          <w:szCs w:val="28"/>
        </w:rPr>
        <w:t>р)</w:t>
      </w:r>
    </w:p>
    <w:p w:rsidR="00B21017" w:rsidRDefault="00B21017" w:rsidP="00B2101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21017" w:rsidRDefault="00B21017" w:rsidP="00B2101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>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6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B21017" w:rsidRDefault="00B21017" w:rsidP="00B2101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31.03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B21017" w:rsidRPr="00FB65DC" w:rsidTr="00B2101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FB65DC" w:rsidRDefault="00B21017" w:rsidP="00297CF4">
            <w:pPr>
              <w:jc w:val="center"/>
              <w:rPr>
                <w:b/>
              </w:rPr>
            </w:pPr>
          </w:p>
          <w:p w:rsidR="00B21017" w:rsidRPr="00FB65DC" w:rsidRDefault="00B21017" w:rsidP="00297CF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21017" w:rsidRDefault="00B21017" w:rsidP="00297CF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B21017" w:rsidRPr="00FB65DC" w:rsidRDefault="00B21017" w:rsidP="00297CF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FB65DC" w:rsidRDefault="00B21017" w:rsidP="00297CF4">
            <w:pPr>
              <w:ind w:right="-338"/>
              <w:jc w:val="center"/>
              <w:rPr>
                <w:b/>
              </w:rPr>
            </w:pPr>
          </w:p>
          <w:p w:rsidR="00B21017" w:rsidRPr="00FB65DC" w:rsidRDefault="00B21017" w:rsidP="00297CF4">
            <w:pPr>
              <w:ind w:right="-338"/>
              <w:jc w:val="center"/>
              <w:rPr>
                <w:b/>
              </w:rPr>
            </w:pPr>
          </w:p>
          <w:p w:rsidR="00B21017" w:rsidRPr="00FB65DC" w:rsidRDefault="00B21017" w:rsidP="00297CF4">
            <w:pPr>
              <w:ind w:right="-338"/>
              <w:jc w:val="center"/>
              <w:rPr>
                <w:b/>
              </w:rPr>
            </w:pPr>
          </w:p>
          <w:p w:rsidR="00B21017" w:rsidRPr="00FB65DC" w:rsidRDefault="00B21017" w:rsidP="00297CF4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017" w:rsidRPr="00FB65DC" w:rsidRDefault="00B21017" w:rsidP="00297CF4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017" w:rsidRPr="00FB65DC" w:rsidRDefault="00B21017" w:rsidP="00297CF4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017" w:rsidRPr="00FB65DC" w:rsidRDefault="00B21017" w:rsidP="00297CF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017" w:rsidRPr="00FB65DC" w:rsidRDefault="00B21017" w:rsidP="00297CF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B21017" w:rsidRPr="00FB65DC" w:rsidRDefault="00B21017" w:rsidP="00297CF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B21017" w:rsidRPr="00FB65DC" w:rsidRDefault="00B21017" w:rsidP="00297CF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017" w:rsidRPr="00FB65DC" w:rsidRDefault="00B21017" w:rsidP="00297CF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017" w:rsidRPr="00FB65DC" w:rsidRDefault="00B21017" w:rsidP="00297CF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21017" w:rsidRPr="0087677E" w:rsidTr="00B2101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 xml:space="preserve">Нежилое помещение  – Российская Федерация, Тверская область, город Тверь, проспект Победы, дом 57 (нежилое помещение </w:t>
            </w:r>
            <w:r w:rsidRPr="0064265F">
              <w:rPr>
                <w:lang w:val="en-US"/>
              </w:rPr>
              <w:t>VII</w:t>
            </w:r>
            <w:r w:rsidRPr="0064265F">
              <w:t xml:space="preserve">I,1 этаж, к. 33) 69:40:0200027:253, РМС 81311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spacing w:line="18" w:lineRule="atLeast"/>
              <w:jc w:val="center"/>
            </w:pPr>
          </w:p>
          <w:p w:rsidR="00B21017" w:rsidRPr="0064265F" w:rsidRDefault="00B21017" w:rsidP="00297CF4">
            <w:pPr>
              <w:spacing w:line="18" w:lineRule="atLeast"/>
              <w:jc w:val="center"/>
            </w:pPr>
            <w:r w:rsidRPr="0064265F">
              <w:t>18492,35</w:t>
            </w:r>
          </w:p>
          <w:p w:rsidR="00B21017" w:rsidRPr="0064265F" w:rsidRDefault="00B21017" w:rsidP="00297CF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22 191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017" w:rsidRPr="0064265F" w:rsidRDefault="00B21017" w:rsidP="00297CF4">
            <w:pPr>
              <w:ind w:left="113" w:right="113"/>
              <w:jc w:val="center"/>
            </w:pPr>
            <w:proofErr w:type="gramStart"/>
            <w:r w:rsidRPr="0064265F">
              <w:t>Удовлетвори-тельное</w:t>
            </w:r>
            <w:proofErr w:type="gramEnd"/>
          </w:p>
        </w:tc>
      </w:tr>
      <w:tr w:rsidR="00B21017" w:rsidRPr="0087677E" w:rsidTr="00B2101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 xml:space="preserve">Нежилое помещение  – Российская Федерация, Тверская область, город Тверь, Волоколамский проспект, дом 27/2 (1 этаж) 69:40:0200038:465, РМС 3420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spacing w:line="18" w:lineRule="atLeast"/>
              <w:jc w:val="center"/>
            </w:pPr>
          </w:p>
          <w:p w:rsidR="00B21017" w:rsidRPr="0064265F" w:rsidRDefault="00B21017" w:rsidP="00297CF4">
            <w:pPr>
              <w:spacing w:line="18" w:lineRule="atLeast"/>
              <w:jc w:val="center"/>
            </w:pPr>
            <w:r w:rsidRPr="0064265F">
              <w:t>6555,14</w:t>
            </w:r>
          </w:p>
          <w:p w:rsidR="00B21017" w:rsidRPr="0064265F" w:rsidRDefault="00B21017" w:rsidP="00297CF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7866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017" w:rsidRPr="0064265F" w:rsidRDefault="00B21017" w:rsidP="00297CF4">
            <w:pPr>
              <w:ind w:left="113" w:right="113"/>
              <w:jc w:val="center"/>
            </w:pPr>
            <w:proofErr w:type="gramStart"/>
            <w:r w:rsidRPr="0064265F">
              <w:t>Удовлетвори-тельное</w:t>
            </w:r>
            <w:proofErr w:type="gramEnd"/>
          </w:p>
        </w:tc>
      </w:tr>
      <w:tr w:rsidR="00B21017" w:rsidRPr="009D5592" w:rsidTr="00B2101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  <w:r w:rsidRPr="0064265F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64265F">
              <w:rPr>
                <w:lang w:val="en-US"/>
              </w:rPr>
              <w:t>II</w:t>
            </w:r>
            <w:proofErr w:type="gramStart"/>
            <w:r w:rsidRPr="0064265F">
              <w:t>а</w:t>
            </w:r>
            <w:proofErr w:type="gramEnd"/>
            <w:r w:rsidRPr="0064265F">
              <w:t xml:space="preserve">, 2 этаж, к. 93) 69:40:0100033:4347  РМС 86505,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 xml:space="preserve">11 </w:t>
            </w:r>
            <w:proofErr w:type="spellStart"/>
            <w:proofErr w:type="gramStart"/>
            <w:r w:rsidRPr="0064265F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>6695,14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>8034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017" w:rsidRPr="0064265F" w:rsidRDefault="00B21017" w:rsidP="00297CF4">
            <w:pPr>
              <w:pStyle w:val="a5"/>
            </w:pPr>
            <w:proofErr w:type="spellStart"/>
            <w:proofErr w:type="gramStart"/>
            <w:r w:rsidRPr="0064265F">
              <w:t>Удовлетво-рительное</w:t>
            </w:r>
            <w:proofErr w:type="spellEnd"/>
            <w:proofErr w:type="gramEnd"/>
          </w:p>
          <w:p w:rsidR="00B21017" w:rsidRPr="0064265F" w:rsidRDefault="00B21017" w:rsidP="00297CF4">
            <w:pPr>
              <w:pStyle w:val="a5"/>
            </w:pPr>
          </w:p>
        </w:tc>
      </w:tr>
      <w:tr w:rsidR="00B21017" w:rsidRPr="009D5592" w:rsidTr="00B2101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  <w:r w:rsidRPr="0064265F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64265F">
              <w:rPr>
                <w:lang w:val="en-US"/>
              </w:rPr>
              <w:t>II</w:t>
            </w:r>
            <w:proofErr w:type="gramStart"/>
            <w:r w:rsidRPr="0064265F">
              <w:t>а</w:t>
            </w:r>
            <w:proofErr w:type="gramEnd"/>
            <w:r w:rsidRPr="0064265F">
              <w:t xml:space="preserve">, 2 этаж, к. 50) 69:40:0100033:4347  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 xml:space="preserve">11 </w:t>
            </w:r>
            <w:proofErr w:type="spellStart"/>
            <w:proofErr w:type="gramStart"/>
            <w:r w:rsidRPr="0064265F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>11777,52</w:t>
            </w:r>
          </w:p>
          <w:p w:rsidR="00B21017" w:rsidRPr="0064265F" w:rsidRDefault="00B21017" w:rsidP="00297CF4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>14 133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017" w:rsidRPr="0064265F" w:rsidRDefault="00B21017" w:rsidP="00297CF4">
            <w:pPr>
              <w:pStyle w:val="a5"/>
            </w:pPr>
            <w:r w:rsidRPr="0064265F">
              <w:t>Удовлетворительное</w:t>
            </w:r>
          </w:p>
        </w:tc>
      </w:tr>
      <w:tr w:rsidR="00B21017" w:rsidRPr="009D5592" w:rsidTr="00B2101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  <w:r w:rsidRPr="0064265F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64265F">
              <w:rPr>
                <w:lang w:val="en-US"/>
              </w:rPr>
              <w:t>II</w:t>
            </w:r>
            <w:proofErr w:type="gramStart"/>
            <w:r w:rsidRPr="0064265F">
              <w:t>а</w:t>
            </w:r>
            <w:proofErr w:type="gramEnd"/>
            <w:r w:rsidRPr="0064265F">
              <w:t xml:space="preserve">, 2 этаж, к. 65) 69:40:0100033:4347  РМС 86505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>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 xml:space="preserve">11 </w:t>
            </w:r>
            <w:proofErr w:type="spellStart"/>
            <w:proofErr w:type="gramStart"/>
            <w:r w:rsidRPr="0064265F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>4983,59</w:t>
            </w:r>
          </w:p>
          <w:p w:rsidR="00B21017" w:rsidRPr="0064265F" w:rsidRDefault="00B21017" w:rsidP="00297CF4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pStyle w:val="a5"/>
            </w:pPr>
          </w:p>
          <w:p w:rsidR="00B21017" w:rsidRPr="0064265F" w:rsidRDefault="00B21017" w:rsidP="00297CF4">
            <w:pPr>
              <w:pStyle w:val="a5"/>
            </w:pPr>
            <w:r w:rsidRPr="0064265F">
              <w:t>5980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017" w:rsidRPr="0064265F" w:rsidRDefault="00B21017" w:rsidP="00297CF4">
            <w:pPr>
              <w:pStyle w:val="a5"/>
            </w:pPr>
            <w:proofErr w:type="gramStart"/>
            <w:r w:rsidRPr="0064265F">
              <w:t>Удовлетвори</w:t>
            </w:r>
            <w:r>
              <w:t>-</w:t>
            </w:r>
            <w:r w:rsidRPr="0064265F">
              <w:t>тельное</w:t>
            </w:r>
            <w:proofErr w:type="gramEnd"/>
          </w:p>
        </w:tc>
      </w:tr>
      <w:tr w:rsidR="00B21017" w:rsidRPr="009D5592" w:rsidTr="00B2101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Default="00B21017" w:rsidP="00297CF4">
            <w:pPr>
              <w:pStyle w:val="a5"/>
            </w:pPr>
            <w:r w:rsidRPr="0064265F">
              <w:t>Нежилое помещение – Российская Федерация, Тверская область, город Тверь, улица Рихарда Зорге, дом 3а (нежилое строение, 1 этаж, литера</w:t>
            </w:r>
            <w:proofErr w:type="gramStart"/>
            <w:r w:rsidRPr="0064265F">
              <w:t xml:space="preserve"> В</w:t>
            </w:r>
            <w:proofErr w:type="gramEnd"/>
            <w:r w:rsidRPr="0064265F">
              <w:t xml:space="preserve">, к. 4) 69:40:0300057:26, </w:t>
            </w:r>
          </w:p>
          <w:p w:rsidR="00B21017" w:rsidRPr="0064265F" w:rsidRDefault="00B21017" w:rsidP="00297CF4">
            <w:pPr>
              <w:pStyle w:val="a5"/>
            </w:pPr>
            <w:r w:rsidRPr="0064265F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Default="00B21017" w:rsidP="00297CF4">
            <w:pPr>
              <w:spacing w:line="18" w:lineRule="atLeast"/>
              <w:jc w:val="center"/>
            </w:pPr>
          </w:p>
          <w:p w:rsidR="00B21017" w:rsidRPr="0064265F" w:rsidRDefault="00B21017" w:rsidP="00297CF4">
            <w:pPr>
              <w:spacing w:line="18" w:lineRule="atLeast"/>
              <w:jc w:val="center"/>
            </w:pPr>
            <w:r w:rsidRPr="0064265F">
              <w:t>2095,08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2514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017" w:rsidRPr="0064265F" w:rsidRDefault="00B21017" w:rsidP="00297CF4">
            <w:pPr>
              <w:ind w:left="113" w:right="113"/>
              <w:jc w:val="center"/>
            </w:pPr>
            <w:proofErr w:type="gramStart"/>
            <w:r w:rsidRPr="0064265F">
              <w:t>Удовлетвори</w:t>
            </w:r>
            <w:r>
              <w:t>-</w:t>
            </w:r>
            <w:r w:rsidRPr="0064265F">
              <w:t>тельное</w:t>
            </w:r>
            <w:proofErr w:type="gramEnd"/>
          </w:p>
        </w:tc>
      </w:tr>
      <w:tr w:rsidR="00B21017" w:rsidRPr="000F6009" w:rsidTr="00B2101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Default="00B21017" w:rsidP="00297CF4">
            <w:pPr>
              <w:pStyle w:val="a5"/>
            </w:pPr>
            <w:r w:rsidRPr="0064265F">
              <w:t>Нежилое помещение – Российская Федерация, Тверская область, город Тверь, улица Рихарда Зорге, дом 3а (нежилое строение, литера</w:t>
            </w:r>
            <w:proofErr w:type="gramStart"/>
            <w:r w:rsidRPr="0064265F">
              <w:t xml:space="preserve"> В</w:t>
            </w:r>
            <w:proofErr w:type="gramEnd"/>
            <w:r w:rsidRPr="0064265F">
              <w:t xml:space="preserve"> , 1 этаж, к. 5,6, 9) 69:40:0300057:26, </w:t>
            </w:r>
          </w:p>
          <w:p w:rsidR="00B21017" w:rsidRPr="0064265F" w:rsidRDefault="00B21017" w:rsidP="00297CF4">
            <w:pPr>
              <w:pStyle w:val="a5"/>
            </w:pPr>
            <w:r w:rsidRPr="0064265F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Default="00B21017" w:rsidP="00297CF4">
            <w:pPr>
              <w:spacing w:line="18" w:lineRule="atLeast"/>
              <w:jc w:val="center"/>
            </w:pPr>
          </w:p>
          <w:p w:rsidR="00B21017" w:rsidRPr="0064265F" w:rsidRDefault="00B21017" w:rsidP="00297CF4">
            <w:pPr>
              <w:spacing w:line="18" w:lineRule="atLeast"/>
              <w:jc w:val="center"/>
            </w:pPr>
            <w:r w:rsidRPr="0064265F">
              <w:t>5368,16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6442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017" w:rsidRPr="0064265F" w:rsidRDefault="00B21017" w:rsidP="00297CF4">
            <w:pPr>
              <w:ind w:left="113" w:right="113"/>
              <w:jc w:val="center"/>
            </w:pPr>
            <w:proofErr w:type="gramStart"/>
            <w:r w:rsidRPr="0064265F">
              <w:t>Удовлетвори</w:t>
            </w:r>
            <w:r>
              <w:t>-</w:t>
            </w:r>
            <w:r w:rsidRPr="0064265F">
              <w:t>тельное</w:t>
            </w:r>
            <w:proofErr w:type="gramEnd"/>
          </w:p>
        </w:tc>
      </w:tr>
      <w:tr w:rsidR="00B21017" w:rsidRPr="000F6009" w:rsidTr="00B2101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  <w:r w:rsidRPr="0064265F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rPr>
                <w:rStyle w:val="apple-style-span"/>
              </w:rPr>
            </w:pPr>
            <w:r w:rsidRPr="0064265F">
              <w:t>Нежилое здани</w:t>
            </w:r>
            <w:proofErr w:type="gramStart"/>
            <w:r w:rsidRPr="0064265F">
              <w:t>е–</w:t>
            </w:r>
            <w:proofErr w:type="gramEnd"/>
            <w:r w:rsidRPr="0064265F">
              <w:t xml:space="preserve"> Российская Федерация, Тверская область, город Тверь, улица Транспортная, дом 10</w:t>
            </w:r>
            <w:r>
              <w:t xml:space="preserve"> </w:t>
            </w:r>
            <w:r w:rsidRPr="0064265F">
              <w:t xml:space="preserve">(административное здание, 2 этажа)  </w:t>
            </w:r>
            <w:r w:rsidRPr="0064265F">
              <w:rPr>
                <w:rStyle w:val="apple-style-span"/>
              </w:rPr>
              <w:t xml:space="preserve">69:40:0200115:47,   </w:t>
            </w:r>
            <w:r w:rsidRPr="0064265F">
              <w:t xml:space="preserve">(гаражи, 1 этаж)  </w:t>
            </w:r>
            <w:r w:rsidRPr="0064265F">
              <w:rPr>
                <w:rStyle w:val="apple-style-span"/>
              </w:rPr>
              <w:t xml:space="preserve">69:40:0200115:46, </w:t>
            </w:r>
          </w:p>
          <w:p w:rsidR="00B21017" w:rsidRPr="0064265F" w:rsidRDefault="00B21017" w:rsidP="00297CF4">
            <w:r w:rsidRPr="0064265F">
              <w:rPr>
                <w:rStyle w:val="apple-style-span"/>
              </w:rPr>
              <w:t xml:space="preserve">  РМС</w:t>
            </w:r>
            <w:r w:rsidRPr="0064265F">
              <w:t xml:space="preserve"> 84126, 84127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627,7</w:t>
            </w:r>
          </w:p>
          <w:p w:rsidR="00B21017" w:rsidRPr="0064265F" w:rsidRDefault="00B21017" w:rsidP="00297CF4">
            <w:pPr>
              <w:jc w:val="center"/>
            </w:pPr>
            <w:r w:rsidRPr="0064265F">
              <w:t>506,5</w:t>
            </w:r>
          </w:p>
          <w:p w:rsidR="00B21017" w:rsidRPr="0064265F" w:rsidRDefault="00B21017" w:rsidP="00297CF4">
            <w:pPr>
              <w:jc w:val="center"/>
            </w:pPr>
            <w:r w:rsidRPr="0064265F">
              <w:t>121,2</w:t>
            </w:r>
          </w:p>
          <w:p w:rsidR="00B21017" w:rsidRPr="0064265F" w:rsidRDefault="00B21017" w:rsidP="00297C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jc w:val="center"/>
            </w:pPr>
          </w:p>
          <w:p w:rsidR="00B21017" w:rsidRPr="0064265F" w:rsidRDefault="00B21017" w:rsidP="00297CF4">
            <w:pPr>
              <w:jc w:val="center"/>
            </w:pPr>
            <w:r w:rsidRPr="0064265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pPr>
              <w:spacing w:line="18" w:lineRule="atLeast"/>
              <w:jc w:val="center"/>
            </w:pPr>
          </w:p>
          <w:p w:rsidR="00B21017" w:rsidRPr="0064265F" w:rsidRDefault="00B21017" w:rsidP="00297CF4">
            <w:pPr>
              <w:spacing w:line="18" w:lineRule="atLeast"/>
              <w:jc w:val="center"/>
            </w:pPr>
            <w:r w:rsidRPr="0064265F">
              <w:t>64</w:t>
            </w:r>
            <w:r w:rsidRPr="0064265F">
              <w:rPr>
                <w:lang w:val="en-US"/>
              </w:rPr>
              <w:t>094</w:t>
            </w:r>
            <w:r w:rsidRPr="0064265F">
              <w:t>,</w:t>
            </w:r>
            <w:r w:rsidRPr="0064265F">
              <w:rPr>
                <w:lang w:val="en-US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>
            <w:r w:rsidRPr="0064265F">
              <w:t xml:space="preserve">без ограничений по видам деятельности, соответствующим </w:t>
            </w:r>
            <w:proofErr w:type="spellStart"/>
            <w:r w:rsidRPr="0064265F">
              <w:t>САНиП</w:t>
            </w:r>
            <w:proofErr w:type="spellEnd"/>
            <w:r w:rsidRPr="00642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17" w:rsidRPr="0064265F" w:rsidRDefault="00B21017" w:rsidP="00297CF4"/>
          <w:p w:rsidR="00B21017" w:rsidRPr="0064265F" w:rsidRDefault="00B21017" w:rsidP="00297CF4">
            <w:r w:rsidRPr="0064265F">
              <w:t>76914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017" w:rsidRPr="0064265F" w:rsidRDefault="00B21017" w:rsidP="00297CF4">
            <w:pPr>
              <w:ind w:left="113" w:right="113"/>
              <w:jc w:val="center"/>
            </w:pPr>
            <w:r>
              <w:t xml:space="preserve">Требует проведение ремонта, </w:t>
            </w:r>
            <w:proofErr w:type="spellStart"/>
            <w:r>
              <w:t>у</w:t>
            </w:r>
            <w:r w:rsidRPr="0064265F">
              <w:t>Удовлетворительное</w:t>
            </w:r>
            <w:proofErr w:type="spellEnd"/>
          </w:p>
        </w:tc>
      </w:tr>
    </w:tbl>
    <w:p w:rsidR="00B21017" w:rsidRDefault="00B21017" w:rsidP="00B21017">
      <w:pPr>
        <w:spacing w:line="216" w:lineRule="auto"/>
        <w:ind w:left="-284"/>
        <w:jc w:val="both"/>
      </w:pPr>
    </w:p>
    <w:p w:rsidR="00B21017" w:rsidRPr="000934D6" w:rsidRDefault="00B21017" w:rsidP="00B21017">
      <w:pPr>
        <w:spacing w:line="216" w:lineRule="auto"/>
        <w:ind w:left="-284"/>
        <w:jc w:val="both"/>
      </w:pPr>
      <w:r w:rsidRPr="000934D6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21017" w:rsidRDefault="00B21017" w:rsidP="00B2101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B21017" w:rsidRDefault="00B21017" w:rsidP="00B2101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21017" w:rsidRDefault="00B21017" w:rsidP="00B2101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21017" w:rsidRDefault="00B21017" w:rsidP="00B21017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</w:t>
      </w:r>
      <w:r>
        <w:rPr>
          <w:sz w:val="28"/>
          <w:szCs w:val="28"/>
        </w:rPr>
        <w:lastRenderedPageBreak/>
        <w:t>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B21017" w:rsidRDefault="00B21017" w:rsidP="00B2101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7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21017" w:rsidRDefault="00B21017" w:rsidP="00B2101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21017" w:rsidRDefault="00B21017" w:rsidP="00B2101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21017" w:rsidRDefault="00B21017" w:rsidP="00B2101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21017" w:rsidRDefault="00B21017" w:rsidP="00B2101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21017" w:rsidRDefault="00B21017" w:rsidP="00B2101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22.03.2022. </w:t>
      </w:r>
    </w:p>
    <w:p w:rsidR="00B21017" w:rsidRDefault="00B21017" w:rsidP="00B2101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25</w:t>
      </w:r>
      <w:r w:rsidRPr="00F10ED9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10ED9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B21017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062D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A185D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04413"/>
    <w:rsid w:val="004A4D8E"/>
    <w:rsid w:val="004D5139"/>
    <w:rsid w:val="00510E26"/>
    <w:rsid w:val="00532C15"/>
    <w:rsid w:val="00535226"/>
    <w:rsid w:val="00574653"/>
    <w:rsid w:val="005A2783"/>
    <w:rsid w:val="005B7A02"/>
    <w:rsid w:val="005C4A40"/>
    <w:rsid w:val="0065215A"/>
    <w:rsid w:val="00672619"/>
    <w:rsid w:val="00672858"/>
    <w:rsid w:val="006D1638"/>
    <w:rsid w:val="00735E88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8C4DB1"/>
    <w:rsid w:val="008F61CB"/>
    <w:rsid w:val="00946BCF"/>
    <w:rsid w:val="009E5231"/>
    <w:rsid w:val="00A20E80"/>
    <w:rsid w:val="00A340ED"/>
    <w:rsid w:val="00AB5592"/>
    <w:rsid w:val="00AB6DC7"/>
    <w:rsid w:val="00AF71F7"/>
    <w:rsid w:val="00B21017"/>
    <w:rsid w:val="00B22DAE"/>
    <w:rsid w:val="00B42C9D"/>
    <w:rsid w:val="00B6028B"/>
    <w:rsid w:val="00B75BA0"/>
    <w:rsid w:val="00BD06F1"/>
    <w:rsid w:val="00C04263"/>
    <w:rsid w:val="00C173DD"/>
    <w:rsid w:val="00C52033"/>
    <w:rsid w:val="00C657F2"/>
    <w:rsid w:val="00CA2685"/>
    <w:rsid w:val="00CB0EBB"/>
    <w:rsid w:val="00CD0C46"/>
    <w:rsid w:val="00D1562D"/>
    <w:rsid w:val="00D441BF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EE4F60"/>
    <w:rsid w:val="00F438B0"/>
    <w:rsid w:val="00F60F82"/>
    <w:rsid w:val="00F67E6B"/>
    <w:rsid w:val="00F72FF5"/>
    <w:rsid w:val="00F83725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erkumi@adm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Ольга</cp:lastModifiedBy>
  <cp:revision>54</cp:revision>
  <dcterms:created xsi:type="dcterms:W3CDTF">2017-10-09T07:53:00Z</dcterms:created>
  <dcterms:modified xsi:type="dcterms:W3CDTF">2022-02-24T08:08:00Z</dcterms:modified>
</cp:coreProperties>
</file>