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8F554D">
        <w:rPr>
          <w:rFonts w:ascii="Times New Roman" w:eastAsia="Batang" w:hAnsi="Times New Roman" w:cs="Times New Roman"/>
          <w:sz w:val="28"/>
          <w:szCs w:val="28"/>
        </w:rPr>
        <w:t>3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E33B11" w:rsidRPr="00887233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>от «___</w:t>
      </w:r>
      <w:r w:rsidR="008F554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>»______202</w:t>
      </w:r>
      <w:r w:rsidR="005666BB">
        <w:rPr>
          <w:rFonts w:ascii="Times New Roman" w:eastAsia="Batang" w:hAnsi="Times New Roman" w:cs="Times New Roman"/>
          <w:sz w:val="28"/>
          <w:szCs w:val="28"/>
        </w:rPr>
        <w:t>4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16BC">
        <w:rPr>
          <w:rFonts w:ascii="Times New Roman" w:eastAsia="Batang" w:hAnsi="Times New Roman" w:cs="Times New Roman"/>
          <w:sz w:val="28"/>
          <w:szCs w:val="28"/>
        </w:rPr>
        <w:t>г.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>№ ____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оборудования, и 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Укрепление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частичный (до 2 кв. м) ремонт просевших отмосток.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1) Частичный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3) незначительный (до 2 кв. м) ремонт цоколей и отмосток;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Уборка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посыпка территорий противогололедными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Влажное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Вывоз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Удаление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AA2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E33B11" w:rsidRPr="00F01DB3" w:rsidRDefault="00E33B11" w:rsidP="00F01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01D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sectPr w:rsidR="00E33B11" w:rsidRPr="00F01DB3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23A" w:rsidRDefault="00D2223A">
      <w:r>
        <w:separator/>
      </w:r>
    </w:p>
  </w:endnote>
  <w:endnote w:type="continuationSeparator" w:id="0">
    <w:p w:rsidR="00D2223A" w:rsidRDefault="00D2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23A" w:rsidRDefault="00D2223A">
      <w:r>
        <w:separator/>
      </w:r>
    </w:p>
  </w:footnote>
  <w:footnote w:type="continuationSeparator" w:id="0">
    <w:p w:rsidR="00D2223A" w:rsidRDefault="00D2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7D9A">
      <w:rPr>
        <w:rStyle w:val="a9"/>
        <w:noProof/>
      </w:rPr>
      <w:t>3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65"/>
    <w:rsid w:val="00057D9A"/>
    <w:rsid w:val="000E1022"/>
    <w:rsid w:val="000F139C"/>
    <w:rsid w:val="00120203"/>
    <w:rsid w:val="001B7742"/>
    <w:rsid w:val="001F16BC"/>
    <w:rsid w:val="00233B77"/>
    <w:rsid w:val="0025559E"/>
    <w:rsid w:val="00271A9B"/>
    <w:rsid w:val="002A5649"/>
    <w:rsid w:val="0030038B"/>
    <w:rsid w:val="00300835"/>
    <w:rsid w:val="00335299"/>
    <w:rsid w:val="00352C8E"/>
    <w:rsid w:val="003A13E9"/>
    <w:rsid w:val="003B7393"/>
    <w:rsid w:val="003C37C9"/>
    <w:rsid w:val="003E4B40"/>
    <w:rsid w:val="00422705"/>
    <w:rsid w:val="004C1C1C"/>
    <w:rsid w:val="005114D2"/>
    <w:rsid w:val="0054666E"/>
    <w:rsid w:val="0055223C"/>
    <w:rsid w:val="005666BB"/>
    <w:rsid w:val="00622E65"/>
    <w:rsid w:val="00651A30"/>
    <w:rsid w:val="00762C87"/>
    <w:rsid w:val="00765DA9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4342"/>
    <w:rsid w:val="009908BF"/>
    <w:rsid w:val="009A1617"/>
    <w:rsid w:val="009C3CEF"/>
    <w:rsid w:val="009F76EB"/>
    <w:rsid w:val="00A00D6B"/>
    <w:rsid w:val="00A26907"/>
    <w:rsid w:val="00A46E88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C35DD4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87FDE"/>
    <w:rsid w:val="00F01DB3"/>
    <w:rsid w:val="00F05127"/>
    <w:rsid w:val="00F37664"/>
    <w:rsid w:val="00F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 </vt:lpstr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Белякова</cp:lastModifiedBy>
  <cp:revision>13</cp:revision>
  <cp:lastPrinted>2023-12-26T06:04:00Z</cp:lastPrinted>
  <dcterms:created xsi:type="dcterms:W3CDTF">2023-07-20T09:43:00Z</dcterms:created>
  <dcterms:modified xsi:type="dcterms:W3CDTF">2024-08-23T12:45:00Z</dcterms:modified>
</cp:coreProperties>
</file>